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6969" w14:textId="77777777" w:rsidR="003956E9" w:rsidRPr="00510B55" w:rsidRDefault="003956E9" w:rsidP="00510B55">
      <w:pPr>
        <w:pStyle w:val="Kopfzeile"/>
        <w:ind w:right="-568"/>
        <w:rPr>
          <w:rFonts w:ascii="Arial" w:hAnsi="Arial" w:cs="Arial"/>
        </w:rPr>
      </w:pPr>
    </w:p>
    <w:p w14:paraId="1215CA92" w14:textId="77777777" w:rsidR="003956E9" w:rsidRPr="00510B55" w:rsidRDefault="003956E9" w:rsidP="00510B55">
      <w:pPr>
        <w:pStyle w:val="Kopfzeile"/>
        <w:ind w:right="-568"/>
        <w:rPr>
          <w:rFonts w:ascii="Arial" w:hAnsi="Arial" w:cs="Arial"/>
        </w:rPr>
      </w:pPr>
    </w:p>
    <w:p w14:paraId="69090C64" w14:textId="77777777" w:rsidR="00F3531E" w:rsidRPr="00510B55" w:rsidRDefault="00F3531E" w:rsidP="00510B55">
      <w:pPr>
        <w:pStyle w:val="Kopfzeile"/>
        <w:ind w:right="-568"/>
        <w:rPr>
          <w:rFonts w:ascii="Arial" w:hAnsi="Arial" w:cs="Arial"/>
        </w:rPr>
      </w:pPr>
    </w:p>
    <w:p w14:paraId="1B2D51DD" w14:textId="77777777" w:rsidR="00F3531E" w:rsidRPr="00510B55" w:rsidRDefault="00F3531E" w:rsidP="00F3531E">
      <w:pPr>
        <w:pStyle w:val="Kopfzeile"/>
        <w:ind w:right="-568"/>
        <w:rPr>
          <w:rFonts w:ascii="Arial" w:hAnsi="Arial" w:cs="Arial"/>
        </w:rPr>
      </w:pPr>
    </w:p>
    <w:p w14:paraId="34AA5697" w14:textId="77777777"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05C8A764" w14:textId="77777777"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7DCA5435" w14:textId="77777777"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560D6DE3" w14:textId="77777777"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5C3D8863" w14:textId="77777777" w:rsidR="00F3531E" w:rsidRPr="00510B55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Zur Vorlage beim</w:t>
      </w:r>
    </w:p>
    <w:p w14:paraId="3FA61F86" w14:textId="77777777" w:rsidR="003956E9" w:rsidRPr="00510B55" w:rsidRDefault="00F3531E" w:rsidP="00510B55">
      <w:pPr>
        <w:pStyle w:val="Kopfzeile"/>
        <w:ind w:right="-568"/>
        <w:rPr>
          <w:rFonts w:ascii="Arial" w:hAnsi="Arial" w:cs="Arial"/>
        </w:rPr>
      </w:pPr>
      <w:r w:rsidRPr="00510B55">
        <w:rPr>
          <w:rFonts w:ascii="Arial" w:hAnsi="Arial" w:cs="Arial"/>
          <w:sz w:val="22"/>
          <w:szCs w:val="22"/>
        </w:rPr>
        <w:t>Einwohnermeldeamt</w:t>
      </w:r>
    </w:p>
    <w:p w14:paraId="63141E2F" w14:textId="77777777" w:rsidR="003956E9" w:rsidRPr="00510B55" w:rsidRDefault="003956E9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15D6EE5B" w14:textId="77777777" w:rsidR="003956E9" w:rsidRPr="00510B55" w:rsidRDefault="003956E9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7182E781" w14:textId="77777777"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45F846E2" w14:textId="77777777"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60C4323A" w14:textId="77777777"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61C7CB03" w14:textId="77777777"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48C41A2A" w14:textId="77777777"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5001"/>
      </w:tblGrid>
      <w:tr w:rsidR="00A349AD" w:rsidRPr="00510B55" w14:paraId="281A8290" w14:textId="77777777" w:rsidTr="001A1737">
        <w:tc>
          <w:tcPr>
            <w:tcW w:w="4605" w:type="dxa"/>
          </w:tcPr>
          <w:p w14:paraId="262CA290" w14:textId="77777777" w:rsidR="005444F9" w:rsidRPr="00510B55" w:rsidRDefault="005444F9" w:rsidP="005444F9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96537F8" w14:textId="77777777" w:rsidR="001E2A38" w:rsidRPr="00510B55" w:rsidRDefault="00510B5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510B55">
              <w:rPr>
                <w:rFonts w:ascii="Arial" w:hAnsi="Arial" w:cs="Arial"/>
                <w:sz w:val="24"/>
                <w:szCs w:val="24"/>
              </w:rPr>
              <w:t>Vorname Name</w:t>
            </w:r>
          </w:p>
          <w:p w14:paraId="5B20EDC6" w14:textId="247FDFA4" w:rsidR="001E2A38" w:rsidRPr="00510B55" w:rsidRDefault="003D293D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510B55">
              <w:rPr>
                <w:rFonts w:ascii="Arial" w:hAnsi="Arial" w:cs="Arial"/>
                <w:sz w:val="24"/>
                <w:szCs w:val="24"/>
              </w:rPr>
              <w:t>Straße</w:t>
            </w:r>
          </w:p>
          <w:p w14:paraId="194EA61D" w14:textId="77777777" w:rsidR="00510B55" w:rsidRPr="00510B55" w:rsidRDefault="00510B5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510B55">
              <w:rPr>
                <w:rFonts w:ascii="Arial" w:hAnsi="Arial" w:cs="Arial"/>
                <w:sz w:val="24"/>
                <w:szCs w:val="24"/>
              </w:rPr>
              <w:t>Postleitzahl Ort</w:t>
            </w:r>
          </w:p>
          <w:p w14:paraId="79477090" w14:textId="77777777" w:rsidR="001E2A38" w:rsidRPr="00510B5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4B62FD6" w14:textId="77777777" w:rsidR="001E2A38" w:rsidRPr="00510B5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1" w:type="dxa"/>
          </w:tcPr>
          <w:p w14:paraId="1C55F165" w14:textId="77777777" w:rsidR="00A349AD" w:rsidRPr="00510B55" w:rsidRDefault="002F15B9" w:rsidP="0068272E">
            <w:pPr>
              <w:pStyle w:val="berschrift1"/>
              <w:spacing w:after="40"/>
              <w:jc w:val="right"/>
              <w:rPr>
                <w:rFonts w:ascii="Arial" w:hAnsi="Arial" w:cs="Arial"/>
              </w:rPr>
            </w:pPr>
            <w:r w:rsidRPr="00510B55">
              <w:rPr>
                <w:rFonts w:ascii="Arial" w:hAnsi="Arial" w:cs="Arial"/>
                <w:sz w:val="13"/>
                <w:szCs w:val="1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instrText xml:space="preserve"> FORMTEXT </w:instrText>
            </w:r>
            <w:r w:rsidRPr="00510B55">
              <w:rPr>
                <w:rFonts w:ascii="Arial" w:hAnsi="Arial" w:cs="Arial"/>
                <w:sz w:val="13"/>
                <w:szCs w:val="13"/>
              </w:rPr>
            </w:r>
            <w:r w:rsidRPr="00510B55">
              <w:rPr>
                <w:rFonts w:ascii="Arial" w:hAnsi="Arial" w:cs="Arial"/>
                <w:sz w:val="13"/>
                <w:szCs w:val="13"/>
              </w:rPr>
              <w:fldChar w:fldCharType="separate"/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Pr="00510B55">
              <w:rPr>
                <w:rFonts w:ascii="Arial" w:hAnsi="Arial" w:cs="Arial"/>
                <w:sz w:val="13"/>
                <w:szCs w:val="13"/>
              </w:rPr>
              <w:fldChar w:fldCharType="end"/>
            </w:r>
          </w:p>
        </w:tc>
      </w:tr>
    </w:tbl>
    <w:p w14:paraId="1C0FA41C" w14:textId="77777777" w:rsidR="00A349AD" w:rsidRPr="00510B55" w:rsidRDefault="00A349AD">
      <w:pPr>
        <w:rPr>
          <w:rFonts w:ascii="Arial" w:hAnsi="Arial" w:cs="Arial"/>
          <w:sz w:val="24"/>
          <w:szCs w:val="24"/>
        </w:rPr>
      </w:pPr>
    </w:p>
    <w:p w14:paraId="1F1778D3" w14:textId="77777777" w:rsidR="005D5731" w:rsidRPr="00510B55" w:rsidRDefault="005D5731">
      <w:pPr>
        <w:rPr>
          <w:rFonts w:ascii="Arial" w:hAnsi="Arial" w:cs="Arial"/>
          <w:sz w:val="24"/>
          <w:szCs w:val="24"/>
        </w:rPr>
      </w:pPr>
    </w:p>
    <w:p w14:paraId="62830866" w14:textId="7F4C2300" w:rsidR="00D80AF5" w:rsidRPr="00510B55" w:rsidRDefault="002F15B9" w:rsidP="00510B55">
      <w:pPr>
        <w:ind w:left="779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2"/>
          <w:szCs w:val="22"/>
        </w:rPr>
        <w:fldChar w:fldCharType="begin"/>
      </w:r>
      <w:r w:rsidR="00510B55">
        <w:rPr>
          <w:rFonts w:ascii="Arial" w:hAnsi="Arial" w:cs="Arial"/>
          <w:sz w:val="22"/>
          <w:szCs w:val="22"/>
        </w:rPr>
        <w:instrText xml:space="preserve"> TIME \@ "dd.MM.yyyy"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3D293D">
        <w:rPr>
          <w:rFonts w:ascii="Arial" w:hAnsi="Arial" w:cs="Arial"/>
          <w:noProof/>
          <w:sz w:val="22"/>
          <w:szCs w:val="22"/>
        </w:rPr>
        <w:t>Datum</w:t>
      </w:r>
      <w:r>
        <w:rPr>
          <w:rFonts w:ascii="Arial" w:hAnsi="Arial" w:cs="Arial"/>
          <w:sz w:val="22"/>
          <w:szCs w:val="22"/>
        </w:rPr>
        <w:fldChar w:fldCharType="end"/>
      </w:r>
    </w:p>
    <w:p w14:paraId="57E61169" w14:textId="77777777" w:rsidR="0068272E" w:rsidRPr="00510B55" w:rsidRDefault="0068272E">
      <w:pPr>
        <w:rPr>
          <w:rFonts w:ascii="Arial" w:hAnsi="Arial" w:cs="Arial"/>
          <w:b/>
          <w:sz w:val="24"/>
          <w:szCs w:val="24"/>
        </w:rPr>
      </w:pPr>
    </w:p>
    <w:p w14:paraId="3036D99D" w14:textId="77777777" w:rsidR="0068272E" w:rsidRPr="00510B55" w:rsidRDefault="0068272E">
      <w:pPr>
        <w:rPr>
          <w:rFonts w:ascii="Arial" w:hAnsi="Arial" w:cs="Arial"/>
          <w:b/>
          <w:sz w:val="24"/>
          <w:szCs w:val="24"/>
        </w:rPr>
      </w:pPr>
    </w:p>
    <w:p w14:paraId="4347282A" w14:textId="77777777" w:rsidR="005D5731" w:rsidRPr="00510B55" w:rsidRDefault="00D80AF5">
      <w:pPr>
        <w:rPr>
          <w:rFonts w:ascii="Arial" w:hAnsi="Arial" w:cs="Arial"/>
          <w:b/>
          <w:sz w:val="24"/>
          <w:szCs w:val="24"/>
        </w:rPr>
      </w:pPr>
      <w:r w:rsidRPr="00510B55">
        <w:rPr>
          <w:rFonts w:ascii="Arial" w:hAnsi="Arial" w:cs="Arial"/>
          <w:b/>
          <w:sz w:val="24"/>
          <w:szCs w:val="24"/>
        </w:rPr>
        <w:t>Aufforderung zur Vorlage eines e</w:t>
      </w:r>
      <w:r w:rsidR="00752D53" w:rsidRPr="00510B55">
        <w:rPr>
          <w:rFonts w:ascii="Arial" w:hAnsi="Arial" w:cs="Arial"/>
          <w:b/>
          <w:sz w:val="24"/>
          <w:szCs w:val="24"/>
        </w:rPr>
        <w:t>rweiterten Führungszeugnisses (</w:t>
      </w:r>
      <w:r w:rsidRPr="00510B55">
        <w:rPr>
          <w:rFonts w:ascii="Arial" w:hAnsi="Arial" w:cs="Arial"/>
          <w:b/>
          <w:sz w:val="24"/>
          <w:szCs w:val="24"/>
        </w:rPr>
        <w:t>§ 30a Abs. 2, BZRG)</w:t>
      </w:r>
    </w:p>
    <w:p w14:paraId="1BDC9BB7" w14:textId="77777777" w:rsidR="00D80AF5" w:rsidRPr="00510B55" w:rsidRDefault="00D80AF5">
      <w:pPr>
        <w:rPr>
          <w:rFonts w:ascii="Arial" w:hAnsi="Arial" w:cs="Arial"/>
          <w:sz w:val="22"/>
          <w:szCs w:val="22"/>
        </w:rPr>
      </w:pPr>
    </w:p>
    <w:p w14:paraId="794E87C1" w14:textId="77777777" w:rsidR="0068272E" w:rsidRPr="00510B55" w:rsidRDefault="0068272E">
      <w:pPr>
        <w:rPr>
          <w:rFonts w:ascii="Arial" w:hAnsi="Arial" w:cs="Arial"/>
          <w:sz w:val="22"/>
          <w:szCs w:val="22"/>
        </w:rPr>
      </w:pPr>
    </w:p>
    <w:p w14:paraId="54BAF3DE" w14:textId="77777777" w:rsidR="00D80AF5" w:rsidRPr="00510B55" w:rsidRDefault="005444F9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Sehr geehrte</w:t>
      </w:r>
      <w:r w:rsidR="00510B55">
        <w:rPr>
          <w:rFonts w:ascii="Arial" w:hAnsi="Arial" w:cs="Arial"/>
          <w:sz w:val="22"/>
          <w:szCs w:val="22"/>
        </w:rPr>
        <w:t>/r</w:t>
      </w:r>
      <w:r w:rsidRPr="00510B55">
        <w:rPr>
          <w:rFonts w:ascii="Arial" w:hAnsi="Arial" w:cs="Arial"/>
          <w:sz w:val="22"/>
          <w:szCs w:val="22"/>
        </w:rPr>
        <w:t xml:space="preserve"> </w:t>
      </w:r>
      <w:r w:rsidR="00AD0724" w:rsidRPr="00510B55">
        <w:rPr>
          <w:rFonts w:ascii="Arial" w:hAnsi="Arial" w:cs="Arial"/>
          <w:sz w:val="22"/>
          <w:szCs w:val="22"/>
        </w:rPr>
        <w:t>Frau</w:t>
      </w:r>
      <w:r w:rsidR="00510B55">
        <w:rPr>
          <w:rFonts w:ascii="Arial" w:hAnsi="Arial" w:cs="Arial"/>
          <w:sz w:val="22"/>
          <w:szCs w:val="22"/>
        </w:rPr>
        <w:t>/Herr</w:t>
      </w:r>
      <w:r w:rsidR="00AD0724" w:rsidRPr="00510B55">
        <w:rPr>
          <w:rFonts w:ascii="Arial" w:hAnsi="Arial" w:cs="Arial"/>
          <w:sz w:val="22"/>
          <w:szCs w:val="22"/>
        </w:rPr>
        <w:t xml:space="preserve"> </w:t>
      </w:r>
      <w:r w:rsidR="00510B55">
        <w:rPr>
          <w:rFonts w:ascii="Arial" w:hAnsi="Arial" w:cs="Arial"/>
          <w:sz w:val="22"/>
          <w:szCs w:val="22"/>
        </w:rPr>
        <w:t>N.</w:t>
      </w:r>
      <w:r w:rsidR="00AD0724" w:rsidRPr="00510B55">
        <w:rPr>
          <w:rFonts w:ascii="Arial" w:hAnsi="Arial" w:cs="Arial"/>
          <w:sz w:val="22"/>
          <w:szCs w:val="22"/>
        </w:rPr>
        <w:t>,</w:t>
      </w:r>
    </w:p>
    <w:p w14:paraId="232A7620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</w:p>
    <w:p w14:paraId="2F02615F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Sie sind in der Pfarrei</w:t>
      </w:r>
      <w:r w:rsidR="00510B55">
        <w:rPr>
          <w:rFonts w:ascii="Arial" w:hAnsi="Arial" w:cs="Arial"/>
          <w:sz w:val="22"/>
          <w:szCs w:val="22"/>
        </w:rPr>
        <w:t xml:space="preserve"> (im Verband)</w:t>
      </w:r>
      <w:r w:rsidRPr="00510B55">
        <w:rPr>
          <w:rFonts w:ascii="Arial" w:hAnsi="Arial" w:cs="Arial"/>
          <w:sz w:val="22"/>
          <w:szCs w:val="22"/>
        </w:rPr>
        <w:t xml:space="preserve"> </w:t>
      </w:r>
      <w:r w:rsidR="00510B55">
        <w:rPr>
          <w:rFonts w:ascii="Arial" w:hAnsi="Arial" w:cs="Arial"/>
          <w:sz w:val="22"/>
          <w:szCs w:val="22"/>
        </w:rPr>
        <w:t>N.</w:t>
      </w:r>
      <w:r w:rsidR="005444F9" w:rsidRPr="00510B55">
        <w:rPr>
          <w:rFonts w:ascii="Arial" w:hAnsi="Arial" w:cs="Arial"/>
          <w:sz w:val="22"/>
          <w:szCs w:val="22"/>
        </w:rPr>
        <w:t xml:space="preserve"> </w:t>
      </w:r>
      <w:r w:rsidRPr="00510B55">
        <w:rPr>
          <w:rFonts w:ascii="Arial" w:hAnsi="Arial" w:cs="Arial"/>
          <w:sz w:val="22"/>
          <w:szCs w:val="22"/>
        </w:rPr>
        <w:t>ehrenamtlich</w:t>
      </w:r>
      <w:r w:rsidR="00510B55">
        <w:rPr>
          <w:rFonts w:ascii="Arial" w:hAnsi="Arial" w:cs="Arial"/>
          <w:sz w:val="22"/>
          <w:szCs w:val="22"/>
        </w:rPr>
        <w:t xml:space="preserve"> als</w:t>
      </w:r>
      <w:proofErr w:type="gramStart"/>
      <w:r w:rsidR="00510B55">
        <w:rPr>
          <w:rFonts w:ascii="Arial" w:hAnsi="Arial" w:cs="Arial"/>
          <w:sz w:val="22"/>
          <w:szCs w:val="22"/>
        </w:rPr>
        <w:t xml:space="preserve"> ….</w:t>
      </w:r>
      <w:proofErr w:type="gramEnd"/>
      <w:r w:rsidR="00510B55">
        <w:rPr>
          <w:rFonts w:ascii="Arial" w:hAnsi="Arial" w:cs="Arial"/>
          <w:sz w:val="22"/>
          <w:szCs w:val="22"/>
        </w:rPr>
        <w:t>.</w:t>
      </w:r>
      <w:r w:rsidRPr="00510B55">
        <w:rPr>
          <w:rFonts w:ascii="Arial" w:hAnsi="Arial" w:cs="Arial"/>
          <w:sz w:val="22"/>
          <w:szCs w:val="22"/>
        </w:rPr>
        <w:t xml:space="preserve"> tätig. In dieser Funktion sind Sie regelmäßig mit der Beaufsichtigung und Betreuung Minderjähriger betraut. Daher sind wir nach §30a Abs. 2, BZRG sowie nach § 72a SGB VIII angehalten, Sie zur Vorlage eines erweitertes Führungszeugnis aufzufordern.</w:t>
      </w:r>
    </w:p>
    <w:p w14:paraId="095E58C0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 xml:space="preserve">Wir bitten Sie daher, dieses </w:t>
      </w:r>
      <w:r w:rsidR="00F3531E" w:rsidRPr="00510B55">
        <w:rPr>
          <w:rFonts w:ascii="Arial" w:hAnsi="Arial" w:cs="Arial"/>
          <w:sz w:val="22"/>
          <w:szCs w:val="22"/>
        </w:rPr>
        <w:t xml:space="preserve">bei Ihrem zuständigen Einwohnermeldeamt </w:t>
      </w:r>
      <w:r w:rsidRPr="00510B55">
        <w:rPr>
          <w:rFonts w:ascii="Arial" w:hAnsi="Arial" w:cs="Arial"/>
          <w:sz w:val="22"/>
          <w:szCs w:val="22"/>
        </w:rPr>
        <w:t>zu beantragen und bei der katholischen Jugendstelle</w:t>
      </w:r>
      <w:r w:rsidR="00C05C4E">
        <w:rPr>
          <w:rFonts w:ascii="Arial" w:hAnsi="Arial" w:cs="Arial"/>
          <w:sz w:val="22"/>
          <w:szCs w:val="22"/>
        </w:rPr>
        <w:t xml:space="preserve"> </w:t>
      </w:r>
      <w:r w:rsidRPr="00510B55">
        <w:rPr>
          <w:rFonts w:ascii="Arial" w:hAnsi="Arial" w:cs="Arial"/>
          <w:sz w:val="22"/>
          <w:szCs w:val="22"/>
        </w:rPr>
        <w:t>vorzulegen:</w:t>
      </w:r>
    </w:p>
    <w:p w14:paraId="037F6C0F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</w:p>
    <w:p w14:paraId="4A6138AA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Bitte senden Sie das Führungszeugnis mit dem Vermerk „persönlich / vertraulich“ an:</w:t>
      </w:r>
    </w:p>
    <w:p w14:paraId="0EC7BAF6" w14:textId="77777777" w:rsidR="00AD0724" w:rsidRPr="00510B55" w:rsidRDefault="00AD0724">
      <w:pPr>
        <w:rPr>
          <w:rFonts w:ascii="Arial" w:hAnsi="Arial" w:cs="Arial"/>
          <w:sz w:val="22"/>
          <w:szCs w:val="22"/>
        </w:rPr>
      </w:pPr>
    </w:p>
    <w:p w14:paraId="1F5C23BF" w14:textId="77777777" w:rsidR="00AD0724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 xml:space="preserve">Katholische Jugendstelle </w:t>
      </w:r>
      <w:r w:rsidR="000114C4">
        <w:rPr>
          <w:rFonts w:ascii="Arial" w:hAnsi="Arial" w:cs="Arial"/>
          <w:sz w:val="22"/>
          <w:szCs w:val="22"/>
        </w:rPr>
        <w:t>Kelheim</w:t>
      </w:r>
    </w:p>
    <w:p w14:paraId="2CD40897" w14:textId="7C6374AE" w:rsidR="00C05C4E" w:rsidRDefault="00C05C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Frau </w:t>
      </w:r>
      <w:r w:rsidR="003D293D">
        <w:rPr>
          <w:rFonts w:ascii="Arial" w:hAnsi="Arial" w:cs="Arial"/>
          <w:sz w:val="22"/>
          <w:szCs w:val="22"/>
        </w:rPr>
        <w:t>Petra Häckl</w:t>
      </w:r>
    </w:p>
    <w:p w14:paraId="5D5A5727" w14:textId="77777777" w:rsidR="00C05C4E" w:rsidRPr="00510B55" w:rsidRDefault="00C05C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vertraulich</w:t>
      </w:r>
    </w:p>
    <w:p w14:paraId="6DCE6C40" w14:textId="77777777" w:rsidR="00AD0724" w:rsidRPr="00510B55" w:rsidRDefault="000114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Staren</w:t>
      </w:r>
      <w:r w:rsidR="005444F9" w:rsidRPr="00510B55">
        <w:rPr>
          <w:rFonts w:ascii="Arial" w:hAnsi="Arial" w:cs="Arial"/>
          <w:sz w:val="22"/>
          <w:szCs w:val="22"/>
        </w:rPr>
        <w:t xml:space="preserve">straße </w:t>
      </w:r>
      <w:r>
        <w:rPr>
          <w:rFonts w:ascii="Arial" w:hAnsi="Arial" w:cs="Arial"/>
          <w:sz w:val="22"/>
          <w:szCs w:val="22"/>
        </w:rPr>
        <w:t>21</w:t>
      </w:r>
    </w:p>
    <w:p w14:paraId="231BC179" w14:textId="77777777" w:rsidR="00AD0724" w:rsidRPr="00510B55" w:rsidRDefault="005444F9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93</w:t>
      </w:r>
      <w:r w:rsidR="000114C4">
        <w:rPr>
          <w:rFonts w:ascii="Arial" w:hAnsi="Arial" w:cs="Arial"/>
          <w:sz w:val="22"/>
          <w:szCs w:val="22"/>
        </w:rPr>
        <w:t>309</w:t>
      </w:r>
      <w:r w:rsidRPr="00510B55">
        <w:rPr>
          <w:rFonts w:ascii="Arial" w:hAnsi="Arial" w:cs="Arial"/>
          <w:sz w:val="22"/>
          <w:szCs w:val="22"/>
        </w:rPr>
        <w:t xml:space="preserve"> </w:t>
      </w:r>
      <w:r w:rsidR="000114C4">
        <w:rPr>
          <w:rFonts w:ascii="Arial" w:hAnsi="Arial" w:cs="Arial"/>
          <w:sz w:val="22"/>
          <w:szCs w:val="22"/>
        </w:rPr>
        <w:t>Kelheim</w:t>
      </w:r>
    </w:p>
    <w:p w14:paraId="7AD9F9EC" w14:textId="77777777" w:rsidR="00717220" w:rsidRPr="00510B55" w:rsidRDefault="00717220">
      <w:pPr>
        <w:rPr>
          <w:rFonts w:ascii="Arial" w:hAnsi="Arial" w:cs="Arial"/>
          <w:sz w:val="22"/>
          <w:szCs w:val="22"/>
        </w:rPr>
      </w:pPr>
    </w:p>
    <w:p w14:paraId="1755D111" w14:textId="77777777" w:rsidR="00717220" w:rsidRPr="00510B55" w:rsidRDefault="00717220">
      <w:pPr>
        <w:rPr>
          <w:rFonts w:ascii="Arial" w:hAnsi="Arial" w:cs="Arial"/>
          <w:sz w:val="22"/>
          <w:szCs w:val="22"/>
        </w:rPr>
      </w:pPr>
    </w:p>
    <w:p w14:paraId="5242363E" w14:textId="77777777" w:rsidR="00717220" w:rsidRPr="00510B55" w:rsidRDefault="00FB2DF5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Mit freundlichen Grüßen</w:t>
      </w:r>
    </w:p>
    <w:p w14:paraId="5127C3C9" w14:textId="77777777" w:rsidR="00FB2DF5" w:rsidRPr="00510B55" w:rsidRDefault="00FB2DF5">
      <w:pPr>
        <w:rPr>
          <w:rFonts w:ascii="Arial" w:hAnsi="Arial" w:cs="Arial"/>
          <w:sz w:val="22"/>
          <w:szCs w:val="22"/>
        </w:rPr>
      </w:pPr>
    </w:p>
    <w:p w14:paraId="7D8ED8FF" w14:textId="77777777" w:rsidR="005444F9" w:rsidRDefault="005444F9">
      <w:pPr>
        <w:rPr>
          <w:rFonts w:ascii="Arial" w:hAnsi="Arial" w:cs="Arial"/>
          <w:sz w:val="22"/>
          <w:szCs w:val="22"/>
        </w:rPr>
      </w:pPr>
    </w:p>
    <w:p w14:paraId="352A831F" w14:textId="77777777" w:rsidR="00044FFD" w:rsidRDefault="00044FFD">
      <w:pPr>
        <w:rPr>
          <w:rFonts w:ascii="Arial" w:hAnsi="Arial" w:cs="Arial"/>
          <w:sz w:val="22"/>
          <w:szCs w:val="22"/>
        </w:rPr>
      </w:pPr>
    </w:p>
    <w:p w14:paraId="656F4B5C" w14:textId="77777777" w:rsidR="00044FFD" w:rsidRPr="00510B55" w:rsidRDefault="00044FFD">
      <w:pPr>
        <w:rPr>
          <w:rFonts w:ascii="Arial" w:hAnsi="Arial" w:cs="Arial"/>
          <w:sz w:val="22"/>
          <w:szCs w:val="22"/>
        </w:rPr>
      </w:pPr>
    </w:p>
    <w:p w14:paraId="6C27ACD0" w14:textId="77777777" w:rsidR="004759FB" w:rsidRPr="00510B55" w:rsidRDefault="00510B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Pfarrer</w:t>
      </w:r>
    </w:p>
    <w:p w14:paraId="491DA345" w14:textId="77777777" w:rsidR="004759FB" w:rsidRPr="00510B55" w:rsidRDefault="004759FB">
      <w:pPr>
        <w:rPr>
          <w:rFonts w:ascii="Arial" w:hAnsi="Arial" w:cs="Arial"/>
          <w:sz w:val="22"/>
          <w:szCs w:val="22"/>
        </w:rPr>
      </w:pPr>
    </w:p>
    <w:sectPr w:rsidR="004759FB" w:rsidRPr="00510B55" w:rsidSect="00552202">
      <w:pgSz w:w="11907" w:h="16840" w:code="9"/>
      <w:pgMar w:top="567" w:right="1418" w:bottom="1134" w:left="1418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6656" w14:textId="77777777" w:rsidR="0048689A" w:rsidRDefault="0048689A">
      <w:r>
        <w:separator/>
      </w:r>
    </w:p>
  </w:endnote>
  <w:endnote w:type="continuationSeparator" w:id="0">
    <w:p w14:paraId="6E00274C" w14:textId="77777777" w:rsidR="0048689A" w:rsidRDefault="0048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18C6F" w14:textId="77777777" w:rsidR="0048689A" w:rsidRDefault="0048689A">
      <w:r>
        <w:separator/>
      </w:r>
    </w:p>
  </w:footnote>
  <w:footnote w:type="continuationSeparator" w:id="0">
    <w:p w14:paraId="389E50F0" w14:textId="77777777" w:rsidR="0048689A" w:rsidRDefault="00486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7F6"/>
    <w:multiLevelType w:val="hybridMultilevel"/>
    <w:tmpl w:val="0682201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938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641"/>
    <w:rsid w:val="000017BD"/>
    <w:rsid w:val="000114C4"/>
    <w:rsid w:val="00017299"/>
    <w:rsid w:val="00044FFD"/>
    <w:rsid w:val="00063EF2"/>
    <w:rsid w:val="00071D88"/>
    <w:rsid w:val="00074E34"/>
    <w:rsid w:val="000A04A4"/>
    <w:rsid w:val="000B183F"/>
    <w:rsid w:val="000B2AAA"/>
    <w:rsid w:val="000E3190"/>
    <w:rsid w:val="001152C0"/>
    <w:rsid w:val="00186555"/>
    <w:rsid w:val="001969E8"/>
    <w:rsid w:val="001A1737"/>
    <w:rsid w:val="001A2D59"/>
    <w:rsid w:val="001B5B28"/>
    <w:rsid w:val="001E2A38"/>
    <w:rsid w:val="001F4E0F"/>
    <w:rsid w:val="002375D2"/>
    <w:rsid w:val="002668BB"/>
    <w:rsid w:val="002B02B0"/>
    <w:rsid w:val="002F0057"/>
    <w:rsid w:val="002F15B9"/>
    <w:rsid w:val="00324A95"/>
    <w:rsid w:val="00340346"/>
    <w:rsid w:val="003956E9"/>
    <w:rsid w:val="003B0AD4"/>
    <w:rsid w:val="003D293D"/>
    <w:rsid w:val="003D6484"/>
    <w:rsid w:val="003E088B"/>
    <w:rsid w:val="00406464"/>
    <w:rsid w:val="00435130"/>
    <w:rsid w:val="004759FB"/>
    <w:rsid w:val="00476555"/>
    <w:rsid w:val="0048689A"/>
    <w:rsid w:val="004A4628"/>
    <w:rsid w:val="004A5851"/>
    <w:rsid w:val="004D19F6"/>
    <w:rsid w:val="005021F1"/>
    <w:rsid w:val="00510B55"/>
    <w:rsid w:val="005444F9"/>
    <w:rsid w:val="00552202"/>
    <w:rsid w:val="0056080F"/>
    <w:rsid w:val="00596AF7"/>
    <w:rsid w:val="005D5416"/>
    <w:rsid w:val="005D5731"/>
    <w:rsid w:val="005F1F01"/>
    <w:rsid w:val="006038C9"/>
    <w:rsid w:val="00671424"/>
    <w:rsid w:val="0068272E"/>
    <w:rsid w:val="006F50D5"/>
    <w:rsid w:val="00717220"/>
    <w:rsid w:val="00752D53"/>
    <w:rsid w:val="00766896"/>
    <w:rsid w:val="007736C2"/>
    <w:rsid w:val="007A365D"/>
    <w:rsid w:val="007C64A6"/>
    <w:rsid w:val="007F1E77"/>
    <w:rsid w:val="00815C49"/>
    <w:rsid w:val="00841641"/>
    <w:rsid w:val="00850DE5"/>
    <w:rsid w:val="00891A67"/>
    <w:rsid w:val="008C2D63"/>
    <w:rsid w:val="00923D1E"/>
    <w:rsid w:val="00964CBF"/>
    <w:rsid w:val="00994D48"/>
    <w:rsid w:val="00A12807"/>
    <w:rsid w:val="00A349AD"/>
    <w:rsid w:val="00A8100C"/>
    <w:rsid w:val="00A978DE"/>
    <w:rsid w:val="00AC3B83"/>
    <w:rsid w:val="00AD0724"/>
    <w:rsid w:val="00B158C2"/>
    <w:rsid w:val="00B641DE"/>
    <w:rsid w:val="00BB1DC5"/>
    <w:rsid w:val="00BC61A1"/>
    <w:rsid w:val="00C05C4E"/>
    <w:rsid w:val="00C24271"/>
    <w:rsid w:val="00C40BC4"/>
    <w:rsid w:val="00C85C3E"/>
    <w:rsid w:val="00CA6253"/>
    <w:rsid w:val="00CB35E1"/>
    <w:rsid w:val="00CB4506"/>
    <w:rsid w:val="00CF503E"/>
    <w:rsid w:val="00D02CBD"/>
    <w:rsid w:val="00D07893"/>
    <w:rsid w:val="00D54967"/>
    <w:rsid w:val="00D80AF5"/>
    <w:rsid w:val="00D87218"/>
    <w:rsid w:val="00DA0C48"/>
    <w:rsid w:val="00DB0371"/>
    <w:rsid w:val="00DC22F6"/>
    <w:rsid w:val="00DC6A12"/>
    <w:rsid w:val="00DD0706"/>
    <w:rsid w:val="00DE4F7E"/>
    <w:rsid w:val="00E40B79"/>
    <w:rsid w:val="00ED7EF9"/>
    <w:rsid w:val="00EE2A79"/>
    <w:rsid w:val="00EE2C09"/>
    <w:rsid w:val="00EE6A84"/>
    <w:rsid w:val="00F232D4"/>
    <w:rsid w:val="00F3531E"/>
    <w:rsid w:val="00F64DB8"/>
    <w:rsid w:val="00F900C7"/>
    <w:rsid w:val="00F911F8"/>
    <w:rsid w:val="00FB2DF5"/>
    <w:rsid w:val="00FC5297"/>
    <w:rsid w:val="00FF5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5907D7"/>
  <w15:docId w15:val="{C61571BF-B501-498A-AE1C-DC7F705B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rsid w:val="002F15B9"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rsid w:val="002F15B9"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F15B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F15B9"/>
    <w:pPr>
      <w:tabs>
        <w:tab w:val="center" w:pos="4536"/>
        <w:tab w:val="right" w:pos="9072"/>
      </w:tabs>
    </w:pPr>
  </w:style>
  <w:style w:type="character" w:styleId="Hervorhebung">
    <w:name w:val="Emphasis"/>
    <w:qFormat/>
    <w:rsid w:val="002F15B9"/>
    <w:rPr>
      <w:rFonts w:ascii="Arial Black" w:hAnsi="Arial Black"/>
      <w:sz w:val="18"/>
    </w:rPr>
  </w:style>
  <w:style w:type="paragraph" w:styleId="Nachrichtenkopf">
    <w:name w:val="Message Header"/>
    <w:basedOn w:val="Textkrper"/>
    <w:rsid w:val="002F15B9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  <w:rsid w:val="002F15B9"/>
  </w:style>
  <w:style w:type="character" w:customStyle="1" w:styleId="Nachrichtenkopfbeschriftung">
    <w:name w:val="Nachrichtenkopfbeschriftung"/>
    <w:rsid w:val="002F15B9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rsid w:val="002F15B9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rsid w:val="002F15B9"/>
    <w:pPr>
      <w:spacing w:after="120"/>
    </w:pPr>
  </w:style>
  <w:style w:type="character" w:styleId="Hyperlink">
    <w:name w:val="Hyperlink"/>
    <w:basedOn w:val="Absatz-Standardschriftart"/>
    <w:rsid w:val="002F15B9"/>
    <w:rPr>
      <w:color w:val="0000FF"/>
      <w:u w:val="single"/>
    </w:rPr>
  </w:style>
  <w:style w:type="character" w:styleId="BesuchterLink">
    <w:name w:val="FollowedHyperlink"/>
    <w:basedOn w:val="Absatz-Standardschriftart"/>
    <w:rsid w:val="002F15B9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raster">
    <w:name w:val="Table Grid"/>
    <w:basedOn w:val="NormaleTabelle"/>
    <w:rsid w:val="00A3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An:</vt:lpstr>
    </vt:vector>
  </TitlesOfParts>
  <Company>Geschäftsführung</Company>
  <LinksUpToDate>false</LinksUpToDate>
  <CharactersWithSpaces>919</CharactersWithSpaces>
  <SharedDoc>false</SharedDoc>
  <HLinks>
    <vt:vector size="6" baseType="variant">
      <vt:variant>
        <vt:i4>524306</vt:i4>
      </vt:variant>
      <vt:variant>
        <vt:i4>12</vt:i4>
      </vt:variant>
      <vt:variant>
        <vt:i4>0</vt:i4>
      </vt:variant>
      <vt:variant>
        <vt:i4>5</vt:i4>
      </vt:variant>
      <vt:variant>
        <vt:lpwstr>http://www.bja-regensburg.de/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An:</dc:title>
  <dc:creator>Helm Thomas</dc:creator>
  <cp:lastModifiedBy>Sara Meck</cp:lastModifiedBy>
  <cp:revision>4</cp:revision>
  <cp:lastPrinted>2013-08-29T11:50:00Z</cp:lastPrinted>
  <dcterms:created xsi:type="dcterms:W3CDTF">2016-10-06T07:16:00Z</dcterms:created>
  <dcterms:modified xsi:type="dcterms:W3CDTF">2026-10-28T14:48:00Z</dcterms:modified>
</cp:coreProperties>
</file>